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DRAFT-55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Abdul Jabar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196303081989031004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Hamzah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196202081992021001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Efri Sukma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198402152006041004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(III/a)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Pemelihara Sarana Dan Prasarana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Doan Falltrik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Maninjau pada tanggal 27 s.d. 28 Oktober 2022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26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Wakil 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Hamdani. S S.H.,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Tinggi Agama Padang (sebagai laporan);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Sawahlunto.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